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755" w:rsidRDefault="00C56755">
      <w:r>
        <w:t>Compare and Contrast the following words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564C23" w:rsidTr="00564C23">
        <w:tc>
          <w:tcPr>
            <w:tcW w:w="3005" w:type="dxa"/>
          </w:tcPr>
          <w:p w:rsidR="00564C23" w:rsidRDefault="00564C23"/>
        </w:tc>
        <w:tc>
          <w:tcPr>
            <w:tcW w:w="3005" w:type="dxa"/>
          </w:tcPr>
          <w:p w:rsidR="00564C23" w:rsidRPr="00564C23" w:rsidRDefault="00564C23">
            <w:pPr>
              <w:rPr>
                <w:b/>
              </w:rPr>
            </w:pPr>
            <w:r w:rsidRPr="00564C23">
              <w:rPr>
                <w:b/>
              </w:rPr>
              <w:t>Define</w:t>
            </w:r>
          </w:p>
        </w:tc>
        <w:tc>
          <w:tcPr>
            <w:tcW w:w="3006" w:type="dxa"/>
          </w:tcPr>
          <w:p w:rsidR="00564C23" w:rsidRPr="00564C23" w:rsidRDefault="00564C23">
            <w:pPr>
              <w:rPr>
                <w:b/>
              </w:rPr>
            </w:pPr>
            <w:r w:rsidRPr="00564C23">
              <w:rPr>
                <w:b/>
              </w:rPr>
              <w:t>Examples</w:t>
            </w:r>
          </w:p>
        </w:tc>
      </w:tr>
      <w:tr w:rsidR="00564C23" w:rsidTr="00564C23">
        <w:tc>
          <w:tcPr>
            <w:tcW w:w="3005" w:type="dxa"/>
          </w:tcPr>
          <w:p w:rsidR="00564C23" w:rsidRDefault="00564C23">
            <w:r>
              <w:t>Community</w:t>
            </w:r>
            <w:r w:rsidR="00D23D8F">
              <w:t xml:space="preserve"> </w:t>
            </w:r>
          </w:p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</w:tc>
        <w:tc>
          <w:tcPr>
            <w:tcW w:w="3005" w:type="dxa"/>
          </w:tcPr>
          <w:p w:rsidR="00564C23" w:rsidRDefault="00564C23"/>
        </w:tc>
        <w:tc>
          <w:tcPr>
            <w:tcW w:w="3006" w:type="dxa"/>
          </w:tcPr>
          <w:p w:rsidR="00564C23" w:rsidRDefault="00564C23"/>
        </w:tc>
      </w:tr>
      <w:tr w:rsidR="00564C23" w:rsidTr="00564C23">
        <w:tc>
          <w:tcPr>
            <w:tcW w:w="3005" w:type="dxa"/>
          </w:tcPr>
          <w:p w:rsidR="00564C23" w:rsidRDefault="00564C23">
            <w:r>
              <w:t>Population</w:t>
            </w:r>
          </w:p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</w:tc>
        <w:tc>
          <w:tcPr>
            <w:tcW w:w="3005" w:type="dxa"/>
          </w:tcPr>
          <w:p w:rsidR="00564C23" w:rsidRDefault="00564C23"/>
        </w:tc>
        <w:tc>
          <w:tcPr>
            <w:tcW w:w="3006" w:type="dxa"/>
          </w:tcPr>
          <w:p w:rsidR="00564C23" w:rsidRDefault="00564C23"/>
        </w:tc>
      </w:tr>
      <w:tr w:rsidR="00564C23" w:rsidTr="00564C23">
        <w:tc>
          <w:tcPr>
            <w:tcW w:w="3005" w:type="dxa"/>
          </w:tcPr>
          <w:p w:rsidR="00564C23" w:rsidRDefault="00564C23">
            <w:r>
              <w:t>Biome</w:t>
            </w:r>
            <w:r w:rsidR="00D23D8F">
              <w:t xml:space="preserve"> (</w:t>
            </w:r>
            <w:proofErr w:type="spellStart"/>
            <w:r w:rsidR="00D23D8F">
              <w:t>Biozone</w:t>
            </w:r>
            <w:proofErr w:type="spellEnd"/>
            <w:r w:rsidR="00D23D8F">
              <w:t xml:space="preserve"> p233)</w:t>
            </w:r>
          </w:p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</w:tc>
        <w:tc>
          <w:tcPr>
            <w:tcW w:w="3005" w:type="dxa"/>
          </w:tcPr>
          <w:p w:rsidR="00564C23" w:rsidRDefault="00564C23"/>
        </w:tc>
        <w:tc>
          <w:tcPr>
            <w:tcW w:w="3006" w:type="dxa"/>
          </w:tcPr>
          <w:p w:rsidR="00564C23" w:rsidRDefault="00564C23"/>
        </w:tc>
      </w:tr>
      <w:tr w:rsidR="00564C23" w:rsidTr="00564C23">
        <w:tc>
          <w:tcPr>
            <w:tcW w:w="3005" w:type="dxa"/>
          </w:tcPr>
          <w:p w:rsidR="00D23D8F" w:rsidRDefault="00564C23" w:rsidP="00D23D8F">
            <w:r>
              <w:t>Ecosystem</w:t>
            </w:r>
            <w:r w:rsidR="00D23D8F">
              <w:t>(</w:t>
            </w:r>
            <w:proofErr w:type="spellStart"/>
            <w:r w:rsidR="00D23D8F">
              <w:t>Biozone</w:t>
            </w:r>
            <w:proofErr w:type="spellEnd"/>
            <w:r w:rsidR="00D23D8F">
              <w:t xml:space="preserve"> p235-236</w:t>
            </w:r>
            <w:r w:rsidR="00D23D8F">
              <w:t>)</w:t>
            </w:r>
          </w:p>
          <w:p w:rsidR="00564C23" w:rsidRDefault="00D23D8F" w:rsidP="00D23D8F">
            <w:pPr>
              <w:tabs>
                <w:tab w:val="left" w:pos="1395"/>
              </w:tabs>
            </w:pPr>
            <w:r>
              <w:t xml:space="preserve"> </w:t>
            </w:r>
          </w:p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</w:tc>
        <w:tc>
          <w:tcPr>
            <w:tcW w:w="3005" w:type="dxa"/>
          </w:tcPr>
          <w:p w:rsidR="00564C23" w:rsidRDefault="00564C23"/>
        </w:tc>
        <w:tc>
          <w:tcPr>
            <w:tcW w:w="3006" w:type="dxa"/>
          </w:tcPr>
          <w:p w:rsidR="00564C23" w:rsidRDefault="00564C23"/>
        </w:tc>
      </w:tr>
      <w:tr w:rsidR="00564C23" w:rsidTr="00564C23">
        <w:tc>
          <w:tcPr>
            <w:tcW w:w="3005" w:type="dxa"/>
          </w:tcPr>
          <w:p w:rsidR="00D23D8F" w:rsidRDefault="00564C23" w:rsidP="00D23D8F">
            <w:r>
              <w:t>Habitat</w:t>
            </w:r>
            <w:r w:rsidR="00D23D8F">
              <w:t>(</w:t>
            </w:r>
            <w:proofErr w:type="spellStart"/>
            <w:r w:rsidR="00D23D8F">
              <w:t>Biozone</w:t>
            </w:r>
            <w:proofErr w:type="spellEnd"/>
            <w:r w:rsidR="00D23D8F">
              <w:t xml:space="preserve"> p237</w:t>
            </w:r>
            <w:r w:rsidR="00D23D8F">
              <w:t>)</w:t>
            </w:r>
          </w:p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</w:tc>
        <w:tc>
          <w:tcPr>
            <w:tcW w:w="3005" w:type="dxa"/>
          </w:tcPr>
          <w:p w:rsidR="00564C23" w:rsidRDefault="00564C23">
            <w:bookmarkStart w:id="0" w:name="_GoBack"/>
            <w:bookmarkEnd w:id="0"/>
          </w:p>
        </w:tc>
        <w:tc>
          <w:tcPr>
            <w:tcW w:w="3006" w:type="dxa"/>
          </w:tcPr>
          <w:p w:rsidR="00564C23" w:rsidRDefault="00564C23"/>
        </w:tc>
      </w:tr>
      <w:tr w:rsidR="00564C23" w:rsidTr="00564C23">
        <w:tc>
          <w:tcPr>
            <w:tcW w:w="3005" w:type="dxa"/>
          </w:tcPr>
          <w:p w:rsidR="00D23D8F" w:rsidRDefault="00564C23" w:rsidP="00D23D8F">
            <w:r>
              <w:t>Niche</w:t>
            </w:r>
            <w:r w:rsidR="00D23D8F">
              <w:t>(</w:t>
            </w:r>
            <w:proofErr w:type="spellStart"/>
            <w:r w:rsidR="00D23D8F">
              <w:t>Biozone</w:t>
            </w:r>
            <w:proofErr w:type="spellEnd"/>
            <w:r w:rsidR="00D23D8F">
              <w:t xml:space="preserve"> p238</w:t>
            </w:r>
            <w:r w:rsidR="00D23D8F">
              <w:t>)</w:t>
            </w:r>
          </w:p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  <w:p w:rsidR="00564C23" w:rsidRDefault="00564C23"/>
        </w:tc>
        <w:tc>
          <w:tcPr>
            <w:tcW w:w="3005" w:type="dxa"/>
          </w:tcPr>
          <w:p w:rsidR="00564C23" w:rsidRDefault="00564C23"/>
        </w:tc>
        <w:tc>
          <w:tcPr>
            <w:tcW w:w="3006" w:type="dxa"/>
          </w:tcPr>
          <w:p w:rsidR="00564C23" w:rsidRDefault="00564C23"/>
        </w:tc>
      </w:tr>
    </w:tbl>
    <w:p w:rsidR="00C56755" w:rsidRDefault="00C56755"/>
    <w:p w:rsidR="00D23D8F" w:rsidRDefault="00D23D8F"/>
    <w:sectPr w:rsidR="00D23D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755"/>
    <w:rsid w:val="00525C43"/>
    <w:rsid w:val="00564C23"/>
    <w:rsid w:val="00C56755"/>
    <w:rsid w:val="00D2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7F7FA32-D2CD-49D1-A226-92935E467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64C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23D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3D8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Columba's College LTD</Company>
  <LinksUpToDate>false</LinksUpToDate>
  <CharactersWithSpaces>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LUPONE</dc:creator>
  <cp:keywords/>
  <dc:description/>
  <cp:lastModifiedBy>DANIELA LUPONE</cp:lastModifiedBy>
  <cp:revision>2</cp:revision>
  <cp:lastPrinted>2014-10-27T02:01:00Z</cp:lastPrinted>
  <dcterms:created xsi:type="dcterms:W3CDTF">2014-10-27T01:47:00Z</dcterms:created>
  <dcterms:modified xsi:type="dcterms:W3CDTF">2014-10-27T02:03:00Z</dcterms:modified>
</cp:coreProperties>
</file>